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3F34C" w14:textId="77777777" w:rsidR="004E58B2" w:rsidRDefault="004E58B2" w:rsidP="004E58B2">
      <w:pPr>
        <w:jc w:val="right"/>
        <w:rPr>
          <w:sz w:val="28"/>
        </w:rPr>
      </w:pPr>
      <w:r w:rsidRPr="00B528A3">
        <w:rPr>
          <w:sz w:val="28"/>
        </w:rPr>
        <w:object w:dxaOrig="8849" w:dyaOrig="2076" w14:anchorId="09166D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58.25pt;height:33.75pt" o:ole="" fillcolor="window">
            <v:imagedata r:id="rId5" o:title=""/>
          </v:shape>
          <o:OLEObject Type="Embed" ProgID="CDraw" ShapeID="_x0000_i1028" DrawAspect="Content" ObjectID="_1785833627" r:id="rId6"/>
        </w:object>
      </w:r>
    </w:p>
    <w:p w14:paraId="4AC95A57" w14:textId="77777777" w:rsidR="004E58B2" w:rsidRPr="00ED3CC0" w:rsidRDefault="004E58B2" w:rsidP="004E58B2">
      <w:pPr>
        <w:jc w:val="right"/>
        <w:rPr>
          <w:sz w:val="19"/>
          <w:szCs w:val="19"/>
        </w:rPr>
      </w:pPr>
      <w:r w:rsidRPr="00ED3CC0">
        <w:rPr>
          <w:sz w:val="19"/>
          <w:szCs w:val="19"/>
        </w:rPr>
        <w:t>Faculdad</w:t>
      </w:r>
      <w:r w:rsidR="005269F0">
        <w:rPr>
          <w:sz w:val="19"/>
          <w:szCs w:val="19"/>
        </w:rPr>
        <w:t>e de Educação Física e Desportos</w:t>
      </w:r>
    </w:p>
    <w:p w14:paraId="299B8A22" w14:textId="77777777" w:rsidR="004E58B2" w:rsidRDefault="00926D21" w:rsidP="004E58B2">
      <w:pPr>
        <w:jc w:val="right"/>
        <w:rPr>
          <w:sz w:val="18"/>
          <w:szCs w:val="18"/>
        </w:rPr>
      </w:pPr>
      <w:r>
        <w:rPr>
          <w:sz w:val="18"/>
          <w:szCs w:val="18"/>
        </w:rPr>
        <w:t>PPG Educação Física</w:t>
      </w:r>
    </w:p>
    <w:p w14:paraId="2987882E" w14:textId="77777777" w:rsidR="003E374F" w:rsidRDefault="003E374F" w:rsidP="00D137BB">
      <w:pPr>
        <w:pStyle w:val="Ttulo2"/>
        <w:rPr>
          <w:rFonts w:ascii="Book Antiqua" w:hAnsi="Book Antiqua"/>
        </w:rPr>
      </w:pPr>
    </w:p>
    <w:p w14:paraId="0CD797E5" w14:textId="6BE59952" w:rsidR="00D137BB" w:rsidRDefault="00D137BB" w:rsidP="00D137BB">
      <w:pPr>
        <w:pStyle w:val="Ttulo2"/>
        <w:rPr>
          <w:rFonts w:ascii="Book Antiqua" w:hAnsi="Book Antiqua"/>
        </w:rPr>
      </w:pPr>
      <w:r w:rsidRPr="00D232B2">
        <w:rPr>
          <w:rFonts w:ascii="Book Antiqua" w:hAnsi="Book Antiqua"/>
        </w:rPr>
        <w:t>Horários de aula</w:t>
      </w:r>
      <w:r>
        <w:rPr>
          <w:rFonts w:ascii="Book Antiqua" w:hAnsi="Book Antiqua"/>
        </w:rPr>
        <w:t xml:space="preserve"> - </w:t>
      </w:r>
      <w:r w:rsidR="00033F4A">
        <w:rPr>
          <w:rFonts w:ascii="Book Antiqua" w:hAnsi="Book Antiqua"/>
        </w:rPr>
        <w:t>2</w:t>
      </w:r>
      <w:r w:rsidRPr="00D232B2">
        <w:rPr>
          <w:rFonts w:ascii="Book Antiqua" w:hAnsi="Book Antiqua"/>
        </w:rPr>
        <w:t>º semestre de 20</w:t>
      </w:r>
      <w:r w:rsidR="005269F0">
        <w:rPr>
          <w:rFonts w:ascii="Book Antiqua" w:hAnsi="Book Antiqua"/>
        </w:rPr>
        <w:t>2</w:t>
      </w:r>
      <w:r w:rsidR="00D91B42">
        <w:rPr>
          <w:rFonts w:ascii="Book Antiqua" w:hAnsi="Book Antiqua"/>
        </w:rPr>
        <w:t>4</w:t>
      </w:r>
    </w:p>
    <w:p w14:paraId="45EAE835" w14:textId="77777777" w:rsidR="00D137BB" w:rsidRDefault="00D137BB" w:rsidP="004E58B2">
      <w:pPr>
        <w:jc w:val="right"/>
        <w:rPr>
          <w:rFonts w:ascii="Arial" w:hAnsi="Arial" w:cs="Arial"/>
          <w:color w:val="000000"/>
          <w:sz w:val="20"/>
          <w:szCs w:val="20"/>
        </w:rPr>
      </w:pPr>
    </w:p>
    <w:tbl>
      <w:tblPr>
        <w:tblW w:w="9894" w:type="dxa"/>
        <w:tblInd w:w="-4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1"/>
        <w:gridCol w:w="1559"/>
        <w:gridCol w:w="3544"/>
      </w:tblGrid>
      <w:tr w:rsidR="00260E81" w14:paraId="7B929E84" w14:textId="77777777" w:rsidTr="00BB3C56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DB260C" w14:textId="77777777" w:rsidR="00260E81" w:rsidRPr="00A55225" w:rsidRDefault="00260E81" w:rsidP="00BB3C56">
            <w:pPr>
              <w:pStyle w:val="Ttulo3"/>
              <w:snapToGrid w:val="0"/>
              <w:spacing w:after="120" w:line="240" w:lineRule="auto"/>
              <w:rPr>
                <w:rFonts w:cs="Arial"/>
                <w:szCs w:val="20"/>
              </w:rPr>
            </w:pPr>
            <w:r w:rsidRPr="00A55225">
              <w:rPr>
                <w:rFonts w:cs="Arial"/>
                <w:szCs w:val="20"/>
              </w:rPr>
              <w:t>Disciplina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4F90AB" w14:textId="77777777" w:rsidR="00260E81" w:rsidRPr="00A55225" w:rsidRDefault="00260E81" w:rsidP="00BB3C56">
            <w:pPr>
              <w:pStyle w:val="Ttulo3"/>
              <w:tabs>
                <w:tab w:val="clear" w:pos="720"/>
              </w:tabs>
              <w:snapToGrid w:val="0"/>
              <w:spacing w:after="120" w:line="240" w:lineRule="auto"/>
              <w:rPr>
                <w:rFonts w:cs="Arial"/>
                <w:szCs w:val="20"/>
              </w:rPr>
            </w:pPr>
            <w:r w:rsidRPr="00A55225">
              <w:rPr>
                <w:rFonts w:cs="Arial"/>
                <w:szCs w:val="20"/>
              </w:rPr>
              <w:t>Professor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6DE90F" w14:textId="77777777" w:rsidR="00260E81" w:rsidRPr="00A55225" w:rsidRDefault="00260E81" w:rsidP="00BB3C56">
            <w:pPr>
              <w:pStyle w:val="Ttulo3"/>
              <w:snapToGrid w:val="0"/>
              <w:spacing w:after="120" w:line="240" w:lineRule="auto"/>
              <w:ind w:left="0" w:firstLine="0"/>
              <w:rPr>
                <w:rFonts w:cs="Arial"/>
                <w:szCs w:val="20"/>
              </w:rPr>
            </w:pPr>
            <w:r w:rsidRPr="00A55225">
              <w:rPr>
                <w:rFonts w:cs="Arial"/>
                <w:szCs w:val="20"/>
              </w:rPr>
              <w:t>Dias e horários</w:t>
            </w:r>
          </w:p>
        </w:tc>
      </w:tr>
      <w:tr w:rsidR="00BB3C56" w:rsidRPr="00BB3C56" w14:paraId="46F10A9F" w14:textId="77777777" w:rsidTr="00BB3C56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5064E5" w14:textId="77777777" w:rsidR="00260E81" w:rsidRPr="00A55225" w:rsidRDefault="00260E81" w:rsidP="00BB3C56">
            <w:pPr>
              <w:pStyle w:val="Ttulo3"/>
              <w:tabs>
                <w:tab w:val="clear" w:pos="720"/>
                <w:tab w:val="left" w:pos="1755"/>
                <w:tab w:val="center" w:pos="2774"/>
              </w:tabs>
              <w:snapToGrid w:val="0"/>
              <w:spacing w:after="120" w:line="240" w:lineRule="auto"/>
              <w:rPr>
                <w:rFonts w:cs="Arial"/>
                <w:b w:val="0"/>
                <w:color w:val="000000" w:themeColor="text1"/>
                <w:szCs w:val="20"/>
              </w:rPr>
            </w:pPr>
            <w:r w:rsidRPr="00A55225">
              <w:rPr>
                <w:rFonts w:cs="Arial"/>
                <w:b w:val="0"/>
                <w:color w:val="000000" w:themeColor="text1"/>
                <w:szCs w:val="20"/>
              </w:rPr>
              <w:t>Estágio de ensino I</w:t>
            </w:r>
            <w:r w:rsidR="00B94969" w:rsidRPr="00A55225">
              <w:rPr>
                <w:rFonts w:cs="Arial"/>
                <w:b w:val="0"/>
                <w:color w:val="000000" w:themeColor="text1"/>
                <w:szCs w:val="20"/>
              </w:rPr>
              <w:t>, II e III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3B767C" w14:textId="77777777" w:rsidR="00260E81" w:rsidRPr="00A55225" w:rsidRDefault="00260E81" w:rsidP="00BB3C56">
            <w:pPr>
              <w:pStyle w:val="Ttulo3"/>
              <w:tabs>
                <w:tab w:val="clear" w:pos="720"/>
                <w:tab w:val="left" w:pos="1755"/>
                <w:tab w:val="center" w:pos="2774"/>
              </w:tabs>
              <w:snapToGrid w:val="0"/>
              <w:spacing w:after="120" w:line="240" w:lineRule="auto"/>
              <w:rPr>
                <w:rFonts w:cs="Arial"/>
                <w:b w:val="0"/>
                <w:color w:val="000000" w:themeColor="text1"/>
                <w:szCs w:val="20"/>
              </w:rPr>
            </w:pPr>
            <w:r w:rsidRPr="00A55225">
              <w:rPr>
                <w:rFonts w:cs="Arial"/>
                <w:b w:val="0"/>
                <w:color w:val="000000" w:themeColor="text1"/>
                <w:szCs w:val="20"/>
              </w:rPr>
              <w:t>Orientador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D7652" w14:textId="77777777" w:rsidR="00260E81" w:rsidRPr="00A55225" w:rsidRDefault="00260E81" w:rsidP="00BB3C56">
            <w:pPr>
              <w:pStyle w:val="Ttulo3"/>
              <w:snapToGrid w:val="0"/>
              <w:spacing w:after="120" w:line="240" w:lineRule="auto"/>
              <w:rPr>
                <w:rFonts w:cs="Arial"/>
                <w:b w:val="0"/>
                <w:color w:val="000000" w:themeColor="text1"/>
                <w:szCs w:val="20"/>
              </w:rPr>
            </w:pPr>
            <w:r w:rsidRPr="00A55225">
              <w:rPr>
                <w:rFonts w:cs="Arial"/>
                <w:b w:val="0"/>
                <w:color w:val="000000" w:themeColor="text1"/>
                <w:szCs w:val="20"/>
              </w:rPr>
              <w:t>A definir pelo orientador</w:t>
            </w:r>
          </w:p>
        </w:tc>
      </w:tr>
      <w:tr w:rsidR="00BE2222" w:rsidRPr="00BE2222" w14:paraId="0EB6B8F6" w14:textId="77777777" w:rsidTr="009943C1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59AFD" w14:textId="0D31E15A" w:rsidR="00CF555C" w:rsidRPr="00BE2222" w:rsidRDefault="00CF555C" w:rsidP="009943C1">
            <w:pPr>
              <w:pStyle w:val="Ttulo3"/>
              <w:tabs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bCs/>
                <w:szCs w:val="20"/>
              </w:rPr>
            </w:pPr>
            <w:r w:rsidRPr="00BE2222">
              <w:rPr>
                <w:rFonts w:cs="Arial"/>
                <w:b w:val="0"/>
                <w:bCs/>
                <w:szCs w:val="20"/>
              </w:rPr>
              <w:t>Análise crítica e redação de artigos científicos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47B5FA" w14:textId="2F0671EA" w:rsidR="00CF555C" w:rsidRPr="00BE2222" w:rsidRDefault="00D26B2E" w:rsidP="009943C1">
            <w:pPr>
              <w:pStyle w:val="Ttulo3"/>
              <w:tabs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Jefferson Novae</w:t>
            </w:r>
            <w:r w:rsidR="00CF555C" w:rsidRPr="00BE2222">
              <w:rPr>
                <w:rFonts w:cs="Arial"/>
                <w:b w:val="0"/>
                <w:szCs w:val="20"/>
              </w:rPr>
              <w:t>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43E4C" w14:textId="001648AE" w:rsidR="00CF555C" w:rsidRPr="00BE2222" w:rsidRDefault="00CF555C" w:rsidP="00CF555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  <w:r w:rsidR="00735842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  <w:r w:rsidR="00023379">
              <w:rPr>
                <w:rFonts w:ascii="Arial" w:hAnsi="Arial" w:cs="Arial"/>
                <w:sz w:val="20"/>
                <w:szCs w:val="20"/>
                <w:lang w:eastAsia="pt-BR"/>
              </w:rPr>
              <w:t>, 1</w:t>
            </w:r>
            <w:r w:rsidR="00735842">
              <w:rPr>
                <w:rFonts w:ascii="Arial" w:hAnsi="Arial" w:cs="Arial"/>
                <w:sz w:val="20"/>
                <w:szCs w:val="20"/>
                <w:lang w:eastAsia="pt-BR"/>
              </w:rPr>
              <w:t>5</w:t>
            </w:r>
            <w:r w:rsidR="00023379">
              <w:rPr>
                <w:rFonts w:ascii="Arial" w:hAnsi="Arial" w:cs="Arial"/>
                <w:sz w:val="20"/>
                <w:szCs w:val="20"/>
                <w:lang w:eastAsia="pt-BR"/>
              </w:rPr>
              <w:t>, 2</w:t>
            </w:r>
            <w:r w:rsidR="00735842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  <w:r w:rsidR="00023379">
              <w:rPr>
                <w:rFonts w:ascii="Arial" w:hAnsi="Arial" w:cs="Arial"/>
                <w:sz w:val="20"/>
                <w:szCs w:val="20"/>
                <w:lang w:eastAsia="pt-BR"/>
              </w:rPr>
              <w:t xml:space="preserve"> e </w:t>
            </w:r>
            <w:r w:rsidR="00735842">
              <w:rPr>
                <w:rFonts w:ascii="Arial" w:hAnsi="Arial" w:cs="Arial"/>
                <w:sz w:val="20"/>
                <w:szCs w:val="20"/>
                <w:lang w:eastAsia="pt-BR"/>
              </w:rPr>
              <w:t>29</w:t>
            </w:r>
            <w:r w:rsidR="00023379">
              <w:rPr>
                <w:rFonts w:ascii="Arial" w:hAnsi="Arial" w:cs="Arial"/>
                <w:sz w:val="20"/>
                <w:szCs w:val="20"/>
                <w:lang w:eastAsia="pt-BR"/>
              </w:rPr>
              <w:t>/10; 0</w:t>
            </w:r>
            <w:r w:rsidR="00735842">
              <w:rPr>
                <w:rFonts w:ascii="Arial" w:hAnsi="Arial" w:cs="Arial"/>
                <w:sz w:val="20"/>
                <w:szCs w:val="20"/>
                <w:lang w:eastAsia="pt-BR"/>
              </w:rPr>
              <w:t>5</w:t>
            </w:r>
            <w:r w:rsidR="00023379">
              <w:rPr>
                <w:rFonts w:ascii="Arial" w:hAnsi="Arial" w:cs="Arial"/>
                <w:sz w:val="20"/>
                <w:szCs w:val="20"/>
                <w:lang w:eastAsia="pt-BR"/>
              </w:rPr>
              <w:t xml:space="preserve"> e 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  <w:r w:rsidR="00735842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/11 (</w:t>
            </w:r>
            <w:r w:rsidR="00735842">
              <w:rPr>
                <w:rFonts w:ascii="Arial" w:hAnsi="Arial" w:cs="Arial"/>
                <w:sz w:val="20"/>
                <w:szCs w:val="20"/>
                <w:lang w:eastAsia="pt-BR"/>
              </w:rPr>
              <w:t>terça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-feira), de 08 às 12h</w:t>
            </w:r>
          </w:p>
        </w:tc>
      </w:tr>
      <w:tr w:rsidR="00BE2222" w:rsidRPr="00BE2222" w14:paraId="676980DE" w14:textId="77777777" w:rsidTr="004A45A5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248F7" w14:textId="2A25A66A" w:rsidR="004A45A5" w:rsidRPr="00BE2222" w:rsidRDefault="004A45A5" w:rsidP="004A45A5">
            <w:pPr>
              <w:pStyle w:val="Ttulo3"/>
              <w:tabs>
                <w:tab w:val="left" w:pos="3390"/>
              </w:tabs>
              <w:snapToGrid w:val="0"/>
              <w:spacing w:after="120" w:line="240" w:lineRule="auto"/>
              <w:ind w:left="0" w:firstLine="0"/>
            </w:pPr>
            <w:r w:rsidRPr="00BE2222">
              <w:rPr>
                <w:rFonts w:cs="Arial"/>
                <w:b w:val="0"/>
                <w:bCs/>
                <w:szCs w:val="20"/>
                <w:shd w:val="clear" w:color="auto" w:fill="FFFFFF"/>
              </w:rPr>
              <w:t>Aspectos teóricos e metodológicos do exercício físico aplicado à hipertensão arterial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762797" w14:textId="2914331D" w:rsidR="004A45A5" w:rsidRPr="00BE2222" w:rsidRDefault="004A45A5" w:rsidP="009943C1">
            <w:pPr>
              <w:pStyle w:val="Ttulo3"/>
              <w:tabs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 w:rsidRPr="00BE2222">
              <w:rPr>
                <w:rFonts w:cs="Arial"/>
                <w:b w:val="0"/>
                <w:szCs w:val="20"/>
              </w:rPr>
              <w:t>Andréia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988FF" w14:textId="39DF36E8" w:rsidR="004A45A5" w:rsidRPr="00BE2222" w:rsidRDefault="004A45A5" w:rsidP="00023379">
            <w:pPr>
              <w:suppressAutoHyphens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Aulas síncronas: 23 e 30/10; </w:t>
            </w:r>
            <w:r w:rsidR="00B97E27" w:rsidRPr="00BE2222"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6 e 13/11; </w:t>
            </w:r>
            <w:r w:rsidR="00B97E27" w:rsidRPr="00BE2222"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4 e 11/12 (quarta-feira); </w:t>
            </w:r>
            <w:r w:rsidR="00B97E27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13 às 17h; 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online</w:t>
            </w:r>
          </w:p>
        </w:tc>
      </w:tr>
      <w:tr w:rsidR="0012408C" w:rsidRPr="00BE2222" w14:paraId="6C9425CD" w14:textId="77777777" w:rsidTr="003B0BE4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1301C2" w14:textId="46F2C9F2" w:rsidR="0012408C" w:rsidRPr="0012408C" w:rsidRDefault="0012408C" w:rsidP="0012408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Controle autonômico cardíaco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374DE3" w14:textId="34B83798" w:rsidR="0012408C" w:rsidRPr="00BE2222" w:rsidRDefault="0012408C" w:rsidP="003B0BE4">
            <w:pPr>
              <w:pStyle w:val="Ttulo3"/>
              <w:tabs>
                <w:tab w:val="clear" w:pos="72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Lilian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B3D235" w14:textId="2F1AC006" w:rsidR="0012408C" w:rsidRPr="0012408C" w:rsidRDefault="0012408C" w:rsidP="0012408C">
            <w:pPr>
              <w:pStyle w:val="Ttulo3"/>
              <w:tabs>
                <w:tab w:val="clear" w:pos="72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20/</w:t>
            </w:r>
            <w:r w:rsidRPr="00BE2222">
              <w:rPr>
                <w:rFonts w:cs="Arial"/>
                <w:b w:val="0"/>
                <w:szCs w:val="20"/>
              </w:rPr>
              <w:t>1</w:t>
            </w:r>
            <w:r>
              <w:rPr>
                <w:rFonts w:cs="Arial"/>
                <w:b w:val="0"/>
                <w:szCs w:val="20"/>
              </w:rPr>
              <w:t>1</w:t>
            </w:r>
            <w:r w:rsidRPr="00BE2222">
              <w:rPr>
                <w:rFonts w:cs="Arial"/>
                <w:b w:val="0"/>
                <w:szCs w:val="20"/>
              </w:rPr>
              <w:t xml:space="preserve"> a </w:t>
            </w:r>
            <w:r>
              <w:rPr>
                <w:rFonts w:cs="Arial"/>
                <w:b w:val="0"/>
                <w:szCs w:val="20"/>
              </w:rPr>
              <w:t>24</w:t>
            </w:r>
            <w:r w:rsidRPr="00BE2222">
              <w:rPr>
                <w:rFonts w:cs="Arial"/>
                <w:b w:val="0"/>
                <w:szCs w:val="20"/>
              </w:rPr>
              <w:t>/0</w:t>
            </w:r>
            <w:r>
              <w:rPr>
                <w:rFonts w:cs="Arial"/>
                <w:b w:val="0"/>
                <w:szCs w:val="20"/>
              </w:rPr>
              <w:t>1</w:t>
            </w:r>
            <w:r w:rsidRPr="00BE2222">
              <w:rPr>
                <w:rFonts w:cs="Arial"/>
                <w:b w:val="0"/>
                <w:szCs w:val="20"/>
              </w:rPr>
              <w:t xml:space="preserve"> </w:t>
            </w:r>
            <w:r>
              <w:rPr>
                <w:rFonts w:cs="Arial"/>
                <w:b w:val="0"/>
                <w:szCs w:val="20"/>
              </w:rPr>
              <w:t>- quarta</w:t>
            </w:r>
            <w:r w:rsidRPr="00BE2222">
              <w:rPr>
                <w:rFonts w:cs="Arial"/>
                <w:b w:val="0"/>
                <w:szCs w:val="20"/>
              </w:rPr>
              <w:t>-feira</w:t>
            </w:r>
            <w:r>
              <w:rPr>
                <w:rFonts w:cs="Arial"/>
                <w:b w:val="0"/>
                <w:szCs w:val="20"/>
              </w:rPr>
              <w:t xml:space="preserve"> (08 às 10h) e sexta-feira (10 às 12 h)</w:t>
            </w:r>
          </w:p>
        </w:tc>
      </w:tr>
      <w:tr w:rsidR="00BE2222" w:rsidRPr="00BE2222" w14:paraId="1113845D" w14:textId="77777777" w:rsidTr="00BB3C56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AFF8B1" w14:textId="77777777" w:rsidR="00662C17" w:rsidRPr="00BE2222" w:rsidRDefault="00662C17" w:rsidP="00BB3C56">
            <w:pPr>
              <w:pStyle w:val="Ttulo3"/>
              <w:tabs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 w:rsidRPr="00BE2222">
              <w:rPr>
                <w:rFonts w:cs="Arial"/>
                <w:b w:val="0"/>
                <w:bCs/>
                <w:szCs w:val="20"/>
              </w:rPr>
              <w:t>Fundamentos da neuromodulação não-invasiva aplicada ao desempenho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E45BE5" w14:textId="77777777" w:rsidR="00662C17" w:rsidRPr="00BE2222" w:rsidRDefault="00662C17" w:rsidP="00BB3C56">
            <w:pPr>
              <w:pStyle w:val="Ttulo3"/>
              <w:tabs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 w:rsidRPr="00BE2222">
              <w:rPr>
                <w:rFonts w:cs="Arial"/>
                <w:b w:val="0"/>
                <w:szCs w:val="20"/>
              </w:rPr>
              <w:t>Alexandre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61F81" w14:textId="09796F6F" w:rsidR="00662C17" w:rsidRPr="00BE2222" w:rsidRDefault="0015640B" w:rsidP="00B97E27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10</w:t>
            </w:r>
            <w:r w:rsidR="00662C17" w:rsidRPr="00BE2222"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r w:rsidR="004D08FD" w:rsidRPr="00BE2222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  <w:r w:rsidR="00662C17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0 a 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30</w:t>
            </w:r>
            <w:r w:rsidR="00662C17" w:rsidRPr="00BE2222"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  <w:r w:rsidR="00662C17" w:rsidRPr="00BE2222">
              <w:rPr>
                <w:rFonts w:ascii="Arial" w:hAnsi="Arial" w:cs="Arial"/>
                <w:sz w:val="20"/>
                <w:szCs w:val="20"/>
                <w:lang w:eastAsia="pt-BR"/>
              </w:rPr>
              <w:t>1 (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quinta</w:t>
            </w:r>
            <w:r w:rsidR="00662C17" w:rsidRPr="00BE2222">
              <w:rPr>
                <w:rFonts w:ascii="Arial" w:hAnsi="Arial" w:cs="Arial"/>
                <w:sz w:val="20"/>
                <w:szCs w:val="20"/>
                <w:lang w:eastAsia="pt-BR"/>
              </w:rPr>
              <w:t>-feira), de 1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  <w:r w:rsidR="00662C17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às 1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  <w:r w:rsidR="00662C17" w:rsidRPr="00BE2222">
              <w:rPr>
                <w:rFonts w:ascii="Arial" w:hAnsi="Arial" w:cs="Arial"/>
                <w:sz w:val="20"/>
                <w:szCs w:val="20"/>
                <w:lang w:eastAsia="pt-BR"/>
              </w:rPr>
              <w:t>h</w:t>
            </w:r>
          </w:p>
        </w:tc>
      </w:tr>
      <w:tr w:rsidR="00CC0E29" w:rsidRPr="00CC0E29" w14:paraId="6F99A069" w14:textId="77777777" w:rsidTr="009943C1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5A7983" w14:textId="4CBB4214" w:rsidR="0015640B" w:rsidRPr="00CC0E29" w:rsidRDefault="0015640B" w:rsidP="009943C1">
            <w:pPr>
              <w:pStyle w:val="Ttulo3"/>
              <w:tabs>
                <w:tab w:val="clear" w:pos="720"/>
              </w:tabs>
              <w:snapToGrid w:val="0"/>
              <w:spacing w:after="120" w:line="240" w:lineRule="auto"/>
              <w:rPr>
                <w:rFonts w:cs="Arial"/>
                <w:b w:val="0"/>
                <w:color w:val="FF0000"/>
                <w:szCs w:val="20"/>
              </w:rPr>
            </w:pPr>
            <w:r w:rsidRPr="00CC0E29">
              <w:rPr>
                <w:rFonts w:cs="Arial"/>
                <w:b w:val="0"/>
                <w:color w:val="FF0000"/>
                <w:szCs w:val="20"/>
              </w:rPr>
              <w:t>Metodologia científic</w:t>
            </w:r>
            <w:r w:rsidR="00CC0E29" w:rsidRPr="00CC0E29">
              <w:rPr>
                <w:rFonts w:cs="Arial"/>
                <w:b w:val="0"/>
                <w:color w:val="FF0000"/>
                <w:szCs w:val="20"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F48F26" w14:textId="62D3090E" w:rsidR="0015640B" w:rsidRPr="00CC0E29" w:rsidRDefault="0015640B" w:rsidP="0015640B">
            <w:pPr>
              <w:pStyle w:val="Ttulo3"/>
              <w:tabs>
                <w:tab w:val="clear" w:pos="72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color w:val="FF0000"/>
                <w:szCs w:val="20"/>
              </w:rPr>
            </w:pPr>
            <w:r w:rsidRPr="00CC0E29">
              <w:rPr>
                <w:rFonts w:cs="Arial"/>
                <w:b w:val="0"/>
                <w:color w:val="FF0000"/>
                <w:szCs w:val="20"/>
              </w:rPr>
              <w:t>Danilo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4889D" w14:textId="0EB8C450" w:rsidR="0015640B" w:rsidRPr="00CC0E29" w:rsidRDefault="0039343A" w:rsidP="009943C1">
            <w:pPr>
              <w:spacing w:before="120" w:after="12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CC0E29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="009A5AFF">
              <w:rPr>
                <w:rFonts w:ascii="Arial" w:hAnsi="Arial" w:cs="Arial"/>
                <w:color w:val="FF0000"/>
                <w:sz w:val="20"/>
                <w:szCs w:val="20"/>
              </w:rPr>
              <w:t>0</w:t>
            </w:r>
            <w:r w:rsidR="0015640B" w:rsidRPr="00CC0E29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  <w:r w:rsidRPr="00CC0E29">
              <w:rPr>
                <w:rFonts w:ascii="Arial" w:hAnsi="Arial" w:cs="Arial"/>
                <w:color w:val="FF0000"/>
                <w:sz w:val="20"/>
                <w:szCs w:val="20"/>
              </w:rPr>
              <w:t>1</w:t>
            </w:r>
            <w:r w:rsidR="0015640B" w:rsidRPr="00CC0E29">
              <w:rPr>
                <w:rFonts w:ascii="Arial" w:hAnsi="Arial" w:cs="Arial"/>
                <w:color w:val="FF0000"/>
                <w:sz w:val="20"/>
                <w:szCs w:val="20"/>
              </w:rPr>
              <w:t xml:space="preserve">0 a </w:t>
            </w:r>
            <w:r w:rsidRPr="00CC0E29">
              <w:rPr>
                <w:rFonts w:ascii="Arial" w:hAnsi="Arial" w:cs="Arial"/>
                <w:color w:val="FF0000"/>
                <w:sz w:val="20"/>
                <w:szCs w:val="20"/>
              </w:rPr>
              <w:t>24</w:t>
            </w:r>
            <w:r w:rsidR="0015640B" w:rsidRPr="00CC0E29">
              <w:rPr>
                <w:rFonts w:ascii="Arial" w:hAnsi="Arial" w:cs="Arial"/>
                <w:color w:val="FF0000"/>
                <w:sz w:val="20"/>
                <w:szCs w:val="20"/>
              </w:rPr>
              <w:t>/</w:t>
            </w:r>
            <w:r w:rsidRPr="00CC0E29">
              <w:rPr>
                <w:rFonts w:ascii="Arial" w:hAnsi="Arial" w:cs="Arial"/>
                <w:color w:val="FF0000"/>
                <w:sz w:val="20"/>
                <w:szCs w:val="20"/>
              </w:rPr>
              <w:t>01</w:t>
            </w:r>
            <w:r w:rsidR="0015640B" w:rsidRPr="00CC0E29">
              <w:rPr>
                <w:rFonts w:ascii="Arial" w:hAnsi="Arial" w:cs="Arial"/>
                <w:color w:val="FF0000"/>
                <w:sz w:val="20"/>
                <w:szCs w:val="20"/>
              </w:rPr>
              <w:t xml:space="preserve"> (</w:t>
            </w:r>
            <w:r w:rsidR="009A5AFF">
              <w:rPr>
                <w:rFonts w:ascii="Arial" w:hAnsi="Arial" w:cs="Arial"/>
                <w:color w:val="FF0000"/>
                <w:sz w:val="20"/>
                <w:szCs w:val="20"/>
              </w:rPr>
              <w:t>quinta</w:t>
            </w:r>
            <w:r w:rsidR="0015640B" w:rsidRPr="00CC0E29">
              <w:rPr>
                <w:rFonts w:ascii="Arial" w:hAnsi="Arial" w:cs="Arial"/>
                <w:color w:val="FF0000"/>
                <w:sz w:val="20"/>
                <w:szCs w:val="20"/>
              </w:rPr>
              <w:t>-feira); 1</w:t>
            </w:r>
            <w:r w:rsidR="009A5AFF">
              <w:rPr>
                <w:rFonts w:ascii="Arial" w:hAnsi="Arial" w:cs="Arial"/>
                <w:color w:val="FF0000"/>
                <w:sz w:val="20"/>
                <w:szCs w:val="20"/>
              </w:rPr>
              <w:t>4</w:t>
            </w:r>
            <w:r w:rsidR="0015640B" w:rsidRPr="00CC0E29">
              <w:rPr>
                <w:rFonts w:ascii="Arial" w:hAnsi="Arial" w:cs="Arial"/>
                <w:color w:val="FF0000"/>
                <w:sz w:val="20"/>
                <w:szCs w:val="20"/>
              </w:rPr>
              <w:t xml:space="preserve"> às 1</w:t>
            </w:r>
            <w:r w:rsidR="009A5AFF">
              <w:rPr>
                <w:rFonts w:ascii="Arial" w:hAnsi="Arial" w:cs="Arial"/>
                <w:color w:val="FF0000"/>
                <w:sz w:val="20"/>
                <w:szCs w:val="20"/>
              </w:rPr>
              <w:t>6</w:t>
            </w:r>
            <w:r w:rsidR="0015640B" w:rsidRPr="00CC0E29">
              <w:rPr>
                <w:rFonts w:ascii="Arial" w:hAnsi="Arial" w:cs="Arial"/>
                <w:color w:val="FF0000"/>
                <w:sz w:val="20"/>
                <w:szCs w:val="20"/>
              </w:rPr>
              <w:t xml:space="preserve">h; </w:t>
            </w:r>
            <w:r w:rsidR="00CC0E29" w:rsidRPr="00CC0E29">
              <w:rPr>
                <w:rFonts w:ascii="Arial" w:hAnsi="Arial" w:cs="Arial"/>
                <w:color w:val="FF0000"/>
                <w:sz w:val="20"/>
                <w:szCs w:val="20"/>
              </w:rPr>
              <w:t>online</w:t>
            </w:r>
          </w:p>
        </w:tc>
      </w:tr>
      <w:tr w:rsidR="00BE2222" w:rsidRPr="00BE2222" w14:paraId="26541141" w14:textId="77777777" w:rsidTr="00BB3C56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FAD951" w14:textId="77777777" w:rsidR="00260E81" w:rsidRPr="00BE2222" w:rsidRDefault="00260E81" w:rsidP="00BB3C56">
            <w:pPr>
              <w:pStyle w:val="Ttulo3"/>
              <w:tabs>
                <w:tab w:val="clear" w:pos="720"/>
              </w:tabs>
              <w:snapToGrid w:val="0"/>
              <w:spacing w:after="120" w:line="240" w:lineRule="auto"/>
              <w:rPr>
                <w:rFonts w:cs="Arial"/>
                <w:b w:val="0"/>
                <w:szCs w:val="20"/>
              </w:rPr>
            </w:pPr>
            <w:r w:rsidRPr="00BE2222">
              <w:rPr>
                <w:rFonts w:cs="Arial"/>
                <w:b w:val="0"/>
                <w:szCs w:val="20"/>
              </w:rPr>
              <w:t>Prática de pesquisa quantitativa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6FDB2E" w14:textId="754A81AE" w:rsidR="00260E81" w:rsidRPr="00BE2222" w:rsidRDefault="00260E81" w:rsidP="00BB3C56">
            <w:pPr>
              <w:pStyle w:val="Ttulo3"/>
              <w:tabs>
                <w:tab w:val="clear" w:pos="72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 w:rsidRPr="00BE2222">
              <w:rPr>
                <w:rFonts w:cs="Arial"/>
                <w:b w:val="0"/>
                <w:szCs w:val="20"/>
              </w:rPr>
              <w:t>Jorge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85CFC" w14:textId="52F00DB1" w:rsidR="00260E81" w:rsidRPr="00BE2222" w:rsidRDefault="00692937" w:rsidP="00023379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09</w:t>
            </w:r>
            <w:r w:rsidR="007260C9" w:rsidRPr="00BE2222"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  <w:r w:rsidR="007260C9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0 a 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22</w:t>
            </w:r>
            <w:r w:rsidR="007260C9" w:rsidRPr="00BE2222"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01</w:t>
            </w:r>
            <w:r w:rsidR="000A0542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quarta</w:t>
            </w:r>
            <w:r w:rsidR="007260C9" w:rsidRPr="00BE2222">
              <w:rPr>
                <w:rFonts w:ascii="Arial" w:hAnsi="Arial" w:cs="Arial"/>
                <w:sz w:val="20"/>
                <w:szCs w:val="20"/>
                <w:lang w:eastAsia="pt-BR"/>
              </w:rPr>
              <w:t>-feira</w:t>
            </w:r>
            <w:r w:rsidR="000A0542" w:rsidRPr="00BE2222">
              <w:rPr>
                <w:rFonts w:ascii="Arial" w:hAnsi="Arial" w:cs="Arial"/>
                <w:sz w:val="20"/>
                <w:szCs w:val="20"/>
                <w:lang w:eastAsia="pt-BR"/>
              </w:rPr>
              <w:t>);</w:t>
            </w:r>
            <w:r w:rsidR="007260C9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14 às 1</w:t>
            </w:r>
            <w:r w:rsidR="00082AFD" w:rsidRPr="00BE2222">
              <w:rPr>
                <w:rFonts w:ascii="Arial" w:hAnsi="Arial" w:cs="Arial"/>
                <w:sz w:val="20"/>
                <w:szCs w:val="20"/>
                <w:lang w:eastAsia="pt-BR"/>
              </w:rPr>
              <w:t>6</w:t>
            </w:r>
            <w:r w:rsidR="007260C9" w:rsidRPr="00BE2222">
              <w:rPr>
                <w:rFonts w:ascii="Arial" w:hAnsi="Arial" w:cs="Arial"/>
                <w:sz w:val="20"/>
                <w:szCs w:val="20"/>
                <w:lang w:eastAsia="pt-BR"/>
              </w:rPr>
              <w:t>h</w:t>
            </w:r>
          </w:p>
        </w:tc>
      </w:tr>
      <w:tr w:rsidR="00BE2222" w:rsidRPr="00BE2222" w14:paraId="188F3A46" w14:textId="77777777" w:rsidTr="00BB3C56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6BF10" w14:textId="77777777" w:rsidR="009A3939" w:rsidRPr="00BE2222" w:rsidRDefault="009A3939" w:rsidP="00BB3C56">
            <w:pPr>
              <w:pStyle w:val="Ttulo3"/>
              <w:tabs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bCs/>
                <w:szCs w:val="20"/>
              </w:rPr>
            </w:pPr>
            <w:r w:rsidRPr="00BE2222">
              <w:rPr>
                <w:rFonts w:cs="Arial"/>
                <w:b w:val="0"/>
                <w:bCs/>
                <w:szCs w:val="20"/>
                <w:lang w:eastAsia="pt-BR"/>
              </w:rPr>
              <w:t>Psicofisiologia do esporte e do exercício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7C7120" w14:textId="6A747746" w:rsidR="00B83207" w:rsidRPr="00BE2222" w:rsidRDefault="009A3939" w:rsidP="00BB3C56">
            <w:pPr>
              <w:pStyle w:val="Ttulo3"/>
              <w:tabs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szCs w:val="20"/>
              </w:rPr>
            </w:pPr>
            <w:r w:rsidRPr="00BE2222">
              <w:rPr>
                <w:rFonts w:cs="Arial"/>
                <w:b w:val="0"/>
                <w:szCs w:val="20"/>
              </w:rPr>
              <w:t>Rodrigo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CA7D3" w14:textId="2645B741" w:rsidR="00555C7E" w:rsidRPr="00BE2222" w:rsidRDefault="008018FC" w:rsidP="00023379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11</w:t>
            </w:r>
            <w:r w:rsidR="000A0542" w:rsidRPr="00BE2222">
              <w:rPr>
                <w:rFonts w:ascii="Arial" w:hAnsi="Arial" w:cs="Arial"/>
                <w:sz w:val="20"/>
                <w:szCs w:val="20"/>
                <w:lang w:eastAsia="pt-BR"/>
              </w:rPr>
              <w:t>, 1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8 e</w:t>
            </w:r>
            <w:r w:rsidR="000A0542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2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5/10;</w:t>
            </w:r>
            <w:r w:rsidR="00432712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01 e 22/11;</w:t>
            </w:r>
            <w:r w:rsidR="000A0542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06 e 13/12</w:t>
            </w:r>
            <w:r w:rsidR="000A0542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</w:t>
            </w:r>
            <w:r w:rsidR="00555C7E" w:rsidRPr="00BE2222">
              <w:rPr>
                <w:rFonts w:ascii="Arial" w:hAnsi="Arial" w:cs="Arial"/>
                <w:sz w:val="20"/>
                <w:szCs w:val="20"/>
                <w:lang w:eastAsia="pt-BR"/>
              </w:rPr>
              <w:t>sexta</w:t>
            </w:r>
            <w:r w:rsidR="000A0542" w:rsidRPr="00BE2222">
              <w:rPr>
                <w:rFonts w:ascii="Arial" w:hAnsi="Arial" w:cs="Arial"/>
                <w:sz w:val="20"/>
                <w:szCs w:val="20"/>
                <w:lang w:eastAsia="pt-BR"/>
              </w:rPr>
              <w:t>-feira</w:t>
            </w:r>
            <w:r w:rsidR="007260C9" w:rsidRPr="00BE2222">
              <w:rPr>
                <w:rFonts w:ascii="Arial" w:hAnsi="Arial" w:cs="Arial"/>
                <w:sz w:val="20"/>
                <w:szCs w:val="20"/>
                <w:lang w:eastAsia="pt-BR"/>
              </w:rPr>
              <w:t>)</w:t>
            </w:r>
            <w:r w:rsidR="000A0542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; </w:t>
            </w:r>
            <w:r w:rsidR="0015640B" w:rsidRPr="00BE2222">
              <w:rPr>
                <w:rFonts w:ascii="Arial" w:hAnsi="Arial" w:cs="Arial"/>
                <w:sz w:val="20"/>
                <w:szCs w:val="20"/>
                <w:lang w:eastAsia="pt-BR"/>
              </w:rPr>
              <w:t>13</w:t>
            </w:r>
            <w:r w:rsidR="000A0542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às 1</w:t>
            </w:r>
            <w:r w:rsidR="0015640B" w:rsidRPr="00BE2222">
              <w:rPr>
                <w:rFonts w:ascii="Arial" w:hAnsi="Arial" w:cs="Arial"/>
                <w:sz w:val="20"/>
                <w:szCs w:val="20"/>
                <w:lang w:eastAsia="pt-BR"/>
              </w:rPr>
              <w:t>7</w:t>
            </w:r>
            <w:r w:rsidR="000A0542" w:rsidRPr="00BE2222">
              <w:rPr>
                <w:rFonts w:ascii="Arial" w:hAnsi="Arial" w:cs="Arial"/>
                <w:sz w:val="20"/>
                <w:szCs w:val="20"/>
                <w:lang w:eastAsia="pt-BR"/>
              </w:rPr>
              <w:t>h</w:t>
            </w:r>
          </w:p>
        </w:tc>
      </w:tr>
      <w:tr w:rsidR="00BE2222" w:rsidRPr="00BE2222" w14:paraId="7830F620" w14:textId="77777777" w:rsidTr="00BB3C56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A4A394" w14:textId="77777777" w:rsidR="00260E81" w:rsidRPr="00BE2222" w:rsidRDefault="00260E81" w:rsidP="00BB3C56">
            <w:pPr>
              <w:pStyle w:val="Ttulo3"/>
              <w:tabs>
                <w:tab w:val="clear" w:pos="720"/>
              </w:tabs>
              <w:snapToGrid w:val="0"/>
              <w:spacing w:after="120" w:line="240" w:lineRule="auto"/>
              <w:rPr>
                <w:rFonts w:cs="Arial"/>
                <w:b w:val="0"/>
                <w:szCs w:val="20"/>
              </w:rPr>
            </w:pPr>
            <w:r w:rsidRPr="00BE2222">
              <w:rPr>
                <w:rFonts w:cs="Arial"/>
                <w:b w:val="0"/>
                <w:szCs w:val="20"/>
              </w:rPr>
              <w:t>Seminário I / Seminário mestrado 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24516A" w14:textId="465B7F87" w:rsidR="00260E81" w:rsidRPr="00BE2222" w:rsidRDefault="0012408C" w:rsidP="00BB3C56">
            <w:pPr>
              <w:pStyle w:val="Ttulo3"/>
              <w:tabs>
                <w:tab w:val="clear" w:pos="72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 xml:space="preserve">Cristiano; </w:t>
            </w:r>
            <w:r w:rsidR="008018FC" w:rsidRPr="00BE2222">
              <w:rPr>
                <w:rFonts w:cs="Arial"/>
                <w:b w:val="0"/>
                <w:szCs w:val="20"/>
              </w:rPr>
              <w:t>Danilo</w:t>
            </w:r>
            <w:r>
              <w:rPr>
                <w:rFonts w:cs="Arial"/>
                <w:b w:val="0"/>
                <w:szCs w:val="20"/>
              </w:rPr>
              <w:t>; Moacir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41186" w14:textId="7A163875" w:rsidR="00260E81" w:rsidRPr="00BE2222" w:rsidRDefault="008018FC" w:rsidP="000B5687">
            <w:pPr>
              <w:pStyle w:val="Ttulo3"/>
              <w:tabs>
                <w:tab w:val="clear" w:pos="72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 w:rsidRPr="00BE2222">
              <w:rPr>
                <w:rFonts w:cs="Arial"/>
                <w:b w:val="0"/>
                <w:szCs w:val="20"/>
              </w:rPr>
              <w:t>1</w:t>
            </w:r>
            <w:r w:rsidR="00735842">
              <w:rPr>
                <w:rFonts w:cs="Arial"/>
                <w:b w:val="0"/>
                <w:szCs w:val="20"/>
              </w:rPr>
              <w:t>6</w:t>
            </w:r>
            <w:r w:rsidR="000A2F56" w:rsidRPr="00BE2222">
              <w:rPr>
                <w:rFonts w:cs="Arial"/>
                <w:b w:val="0"/>
                <w:szCs w:val="20"/>
              </w:rPr>
              <w:t>/</w:t>
            </w:r>
            <w:r w:rsidRPr="00BE2222">
              <w:rPr>
                <w:rFonts w:cs="Arial"/>
                <w:b w:val="0"/>
                <w:szCs w:val="20"/>
              </w:rPr>
              <w:t>1</w:t>
            </w:r>
            <w:r w:rsidR="000A2F56" w:rsidRPr="00BE2222">
              <w:rPr>
                <w:rFonts w:cs="Arial"/>
                <w:b w:val="0"/>
                <w:szCs w:val="20"/>
              </w:rPr>
              <w:t xml:space="preserve">0 a </w:t>
            </w:r>
            <w:r w:rsidR="00735842">
              <w:rPr>
                <w:rFonts w:cs="Arial"/>
                <w:b w:val="0"/>
                <w:szCs w:val="20"/>
              </w:rPr>
              <w:t>29</w:t>
            </w:r>
            <w:r w:rsidR="000A2F56" w:rsidRPr="00BE2222">
              <w:rPr>
                <w:rFonts w:cs="Arial"/>
                <w:b w:val="0"/>
                <w:szCs w:val="20"/>
              </w:rPr>
              <w:t>/</w:t>
            </w:r>
            <w:r w:rsidRPr="00BE2222">
              <w:rPr>
                <w:rFonts w:cs="Arial"/>
                <w:b w:val="0"/>
                <w:szCs w:val="20"/>
              </w:rPr>
              <w:t>0</w:t>
            </w:r>
            <w:r w:rsidR="00735842">
              <w:rPr>
                <w:rFonts w:cs="Arial"/>
                <w:b w:val="0"/>
                <w:szCs w:val="20"/>
              </w:rPr>
              <w:t>1</w:t>
            </w:r>
            <w:r w:rsidR="00651396" w:rsidRPr="00BE2222">
              <w:rPr>
                <w:rFonts w:cs="Arial"/>
                <w:b w:val="0"/>
                <w:szCs w:val="20"/>
              </w:rPr>
              <w:t xml:space="preserve"> (</w:t>
            </w:r>
            <w:r w:rsidR="00735842">
              <w:rPr>
                <w:rFonts w:cs="Arial"/>
                <w:b w:val="0"/>
                <w:szCs w:val="20"/>
              </w:rPr>
              <w:t>quarta</w:t>
            </w:r>
            <w:r w:rsidR="000A2F56" w:rsidRPr="00BE2222">
              <w:rPr>
                <w:rFonts w:cs="Arial"/>
                <w:b w:val="0"/>
                <w:szCs w:val="20"/>
              </w:rPr>
              <w:t>-feira</w:t>
            </w:r>
            <w:r w:rsidR="00651396" w:rsidRPr="00BE2222">
              <w:rPr>
                <w:rFonts w:cs="Arial"/>
                <w:b w:val="0"/>
                <w:szCs w:val="20"/>
              </w:rPr>
              <w:t>);</w:t>
            </w:r>
            <w:r w:rsidR="000A2F56" w:rsidRPr="00BE2222">
              <w:rPr>
                <w:rFonts w:cs="Arial"/>
                <w:b w:val="0"/>
                <w:szCs w:val="20"/>
              </w:rPr>
              <w:t xml:space="preserve"> </w:t>
            </w:r>
            <w:r w:rsidR="00735842">
              <w:rPr>
                <w:rFonts w:cs="Arial"/>
                <w:b w:val="0"/>
                <w:szCs w:val="20"/>
              </w:rPr>
              <w:t>1</w:t>
            </w:r>
            <w:r w:rsidR="000A2F56" w:rsidRPr="00BE2222">
              <w:rPr>
                <w:rFonts w:cs="Arial"/>
                <w:b w:val="0"/>
                <w:szCs w:val="20"/>
              </w:rPr>
              <w:t>0 às 12h</w:t>
            </w:r>
            <w:r w:rsidR="00023379">
              <w:rPr>
                <w:rFonts w:cs="Arial"/>
                <w:b w:val="0"/>
                <w:szCs w:val="20"/>
              </w:rPr>
              <w:t>; online</w:t>
            </w:r>
            <w:r w:rsidR="000247C6">
              <w:rPr>
                <w:rFonts w:cs="Arial"/>
                <w:b w:val="0"/>
                <w:szCs w:val="20"/>
              </w:rPr>
              <w:t xml:space="preserve"> conjunto com a UFV</w:t>
            </w:r>
          </w:p>
        </w:tc>
      </w:tr>
      <w:tr w:rsidR="00BE2222" w:rsidRPr="00BE2222" w14:paraId="51D241AC" w14:textId="77777777" w:rsidTr="00BB3C56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822291" w14:textId="77777777" w:rsidR="00522F14" w:rsidRPr="00BE2222" w:rsidRDefault="00522F14" w:rsidP="00BB3C56">
            <w:pPr>
              <w:pStyle w:val="Ttulo3"/>
              <w:tabs>
                <w:tab w:val="clear" w:pos="720"/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 w:rsidRPr="00BE2222">
              <w:rPr>
                <w:rFonts w:cs="Arial"/>
                <w:b w:val="0"/>
                <w:szCs w:val="20"/>
              </w:rPr>
              <w:t>Teoria e pesquisa em instrumentos de medidas psicológicas na saúde e no esporte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74D5F0" w14:textId="77777777" w:rsidR="00522F14" w:rsidRPr="00BE2222" w:rsidRDefault="00522F14" w:rsidP="00BB3C56">
            <w:pPr>
              <w:pStyle w:val="Ttulo3"/>
              <w:tabs>
                <w:tab w:val="clear" w:pos="720"/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 w:rsidRPr="00BE2222">
              <w:rPr>
                <w:rFonts w:cs="Arial"/>
                <w:b w:val="0"/>
                <w:szCs w:val="20"/>
              </w:rPr>
              <w:t>Pedro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3A0C" w14:textId="467BF605" w:rsidR="00522F14" w:rsidRPr="00BE2222" w:rsidRDefault="0033066A" w:rsidP="00BB3C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33066A">
              <w:rPr>
                <w:rFonts w:ascii="Arial" w:hAnsi="Arial" w:cs="Arial"/>
                <w:color w:val="FF0000"/>
                <w:sz w:val="20"/>
                <w:szCs w:val="20"/>
                <w:lang w:eastAsia="pt-BR"/>
              </w:rPr>
              <w:t xml:space="preserve">Início 23/08 ou </w:t>
            </w:r>
            <w:r w:rsidR="00522F14" w:rsidRPr="0033066A">
              <w:rPr>
                <w:rFonts w:ascii="Arial" w:hAnsi="Arial" w:cs="Arial"/>
                <w:color w:val="FF0000"/>
                <w:sz w:val="20"/>
                <w:szCs w:val="20"/>
                <w:lang w:eastAsia="pt-BR"/>
              </w:rPr>
              <w:t>1</w:t>
            </w:r>
            <w:r w:rsidR="008018FC" w:rsidRPr="0033066A">
              <w:rPr>
                <w:rFonts w:ascii="Arial" w:hAnsi="Arial" w:cs="Arial"/>
                <w:color w:val="FF0000"/>
                <w:sz w:val="20"/>
                <w:szCs w:val="20"/>
                <w:lang w:eastAsia="pt-BR"/>
              </w:rPr>
              <w:t>1</w:t>
            </w:r>
            <w:r w:rsidR="00522F14" w:rsidRPr="0033066A">
              <w:rPr>
                <w:rFonts w:ascii="Arial" w:hAnsi="Arial" w:cs="Arial"/>
                <w:color w:val="FF0000"/>
                <w:sz w:val="20"/>
                <w:szCs w:val="20"/>
                <w:lang w:eastAsia="pt-BR"/>
              </w:rPr>
              <w:t>/</w:t>
            </w:r>
            <w:r w:rsidR="008018FC" w:rsidRPr="0033066A">
              <w:rPr>
                <w:rFonts w:ascii="Arial" w:hAnsi="Arial" w:cs="Arial"/>
                <w:color w:val="FF0000"/>
                <w:sz w:val="20"/>
                <w:szCs w:val="20"/>
                <w:lang w:eastAsia="pt-BR"/>
              </w:rPr>
              <w:t>1</w:t>
            </w:r>
            <w:r w:rsidR="00522F14" w:rsidRPr="0033066A">
              <w:rPr>
                <w:rFonts w:ascii="Arial" w:hAnsi="Arial" w:cs="Arial"/>
                <w:color w:val="FF0000"/>
                <w:sz w:val="20"/>
                <w:szCs w:val="20"/>
                <w:lang w:eastAsia="pt-BR"/>
              </w:rPr>
              <w:t xml:space="preserve">0 </w:t>
            </w:r>
            <w:r w:rsidR="00522F14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a </w:t>
            </w:r>
            <w:r w:rsidR="008018FC" w:rsidRPr="00BE2222">
              <w:rPr>
                <w:rFonts w:ascii="Arial" w:hAnsi="Arial" w:cs="Arial"/>
                <w:sz w:val="20"/>
                <w:szCs w:val="20"/>
                <w:lang w:eastAsia="pt-BR"/>
              </w:rPr>
              <w:t>31</w:t>
            </w:r>
            <w:r w:rsidR="00522F14" w:rsidRPr="00BE2222"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r w:rsidR="008018FC" w:rsidRPr="00BE2222"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  <w:r w:rsidR="00522F14" w:rsidRPr="00BE2222">
              <w:rPr>
                <w:rFonts w:ascii="Arial" w:hAnsi="Arial" w:cs="Arial"/>
                <w:sz w:val="20"/>
                <w:szCs w:val="20"/>
                <w:lang w:eastAsia="pt-BR"/>
              </w:rPr>
              <w:t>1 (</w:t>
            </w:r>
            <w:r w:rsidR="008018FC" w:rsidRPr="00BE2222">
              <w:rPr>
                <w:rFonts w:ascii="Arial" w:hAnsi="Arial" w:cs="Arial"/>
                <w:sz w:val="20"/>
                <w:szCs w:val="20"/>
                <w:lang w:eastAsia="pt-BR"/>
              </w:rPr>
              <w:t>sexta</w:t>
            </w:r>
            <w:r w:rsidR="00522F14" w:rsidRPr="00BE2222">
              <w:rPr>
                <w:rFonts w:ascii="Arial" w:hAnsi="Arial" w:cs="Arial"/>
                <w:sz w:val="20"/>
                <w:szCs w:val="20"/>
                <w:lang w:eastAsia="pt-BR"/>
              </w:rPr>
              <w:t>-feira); 10 às 12h</w:t>
            </w:r>
          </w:p>
          <w:p w14:paraId="7DFF9A60" w14:textId="1FC8EC52" w:rsidR="00522F14" w:rsidRPr="00BE2222" w:rsidRDefault="008018FC" w:rsidP="00BB3C5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2222">
              <w:rPr>
                <w:rFonts w:ascii="Arial" w:hAnsi="Arial" w:cs="Arial"/>
                <w:sz w:val="20"/>
                <w:szCs w:val="20"/>
              </w:rPr>
              <w:t>Sala 3 Unidade São Pedro</w:t>
            </w:r>
            <w:r w:rsidR="00522F14" w:rsidRPr="00BE2222">
              <w:rPr>
                <w:rFonts w:ascii="Arial" w:hAnsi="Arial" w:cs="Arial"/>
                <w:sz w:val="20"/>
                <w:szCs w:val="20"/>
              </w:rPr>
              <w:t xml:space="preserve"> (GV)</w:t>
            </w:r>
          </w:p>
        </w:tc>
      </w:tr>
      <w:tr w:rsidR="00BE2222" w:rsidRPr="00BE2222" w14:paraId="4707612B" w14:textId="77777777" w:rsidTr="00BB3C56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0BA0D0" w14:textId="72BDCC00" w:rsidR="00BB3C56" w:rsidRPr="00BE2222" w:rsidRDefault="00BB3C56" w:rsidP="00BB3C56">
            <w:pPr>
              <w:pStyle w:val="Ttulo3"/>
              <w:tabs>
                <w:tab w:val="clear" w:pos="720"/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bCs/>
                <w:szCs w:val="20"/>
              </w:rPr>
            </w:pPr>
            <w:r w:rsidRPr="00BE2222">
              <w:rPr>
                <w:rFonts w:cs="Arial"/>
                <w:b w:val="0"/>
                <w:szCs w:val="20"/>
              </w:rPr>
              <w:t>Teoria e pesquisa no controle da carga de treinamento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2520D4" w14:textId="77777777" w:rsidR="00BB3C56" w:rsidRPr="00BE2222" w:rsidRDefault="00BB3C56" w:rsidP="00BB3C56">
            <w:pPr>
              <w:pStyle w:val="Ttulo3"/>
              <w:tabs>
                <w:tab w:val="clear" w:pos="720"/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 w:rsidRPr="00BE2222">
              <w:rPr>
                <w:rFonts w:cs="Arial"/>
                <w:b w:val="0"/>
                <w:szCs w:val="20"/>
              </w:rPr>
              <w:t>Cristiano Diniz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D8321C" w14:textId="709B94D2" w:rsidR="00BB3C56" w:rsidRPr="00BE2222" w:rsidRDefault="000B4481" w:rsidP="00023379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07</w:t>
            </w:r>
            <w:r w:rsidR="00BB3C56" w:rsidRPr="00BE2222"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1</w:t>
            </w:r>
            <w:r w:rsidR="00BB3C56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0 a 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27</w:t>
            </w:r>
            <w:r w:rsidR="00BB3C56" w:rsidRPr="00BE2222">
              <w:rPr>
                <w:rFonts w:ascii="Arial" w:hAnsi="Arial" w:cs="Arial"/>
                <w:sz w:val="20"/>
                <w:szCs w:val="20"/>
                <w:lang w:eastAsia="pt-BR"/>
              </w:rPr>
              <w:t>/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01</w:t>
            </w:r>
            <w:r w:rsidR="00BB3C56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(</w:t>
            </w:r>
            <w:r w:rsidR="004914F2" w:rsidRPr="00BE2222">
              <w:rPr>
                <w:rFonts w:ascii="Arial" w:hAnsi="Arial" w:cs="Arial"/>
                <w:sz w:val="20"/>
                <w:szCs w:val="20"/>
                <w:lang w:eastAsia="pt-BR"/>
              </w:rPr>
              <w:t>segunda</w:t>
            </w:r>
            <w:r w:rsidR="00BB3C56" w:rsidRPr="00BE2222">
              <w:rPr>
                <w:rFonts w:ascii="Arial" w:hAnsi="Arial" w:cs="Arial"/>
                <w:sz w:val="20"/>
                <w:szCs w:val="20"/>
                <w:lang w:eastAsia="pt-BR"/>
              </w:rPr>
              <w:t>-feira); 1</w:t>
            </w:r>
            <w:r w:rsidR="004914F2" w:rsidRPr="00BE2222">
              <w:rPr>
                <w:rFonts w:ascii="Arial" w:hAnsi="Arial" w:cs="Arial"/>
                <w:sz w:val="20"/>
                <w:szCs w:val="20"/>
                <w:lang w:eastAsia="pt-BR"/>
              </w:rPr>
              <w:t>0</w:t>
            </w:r>
            <w:r w:rsidR="00BB3C56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às 1</w:t>
            </w:r>
            <w:r w:rsidR="004914F2" w:rsidRPr="00BE2222">
              <w:rPr>
                <w:rFonts w:ascii="Arial" w:hAnsi="Arial" w:cs="Arial"/>
                <w:sz w:val="20"/>
                <w:szCs w:val="20"/>
                <w:lang w:eastAsia="pt-BR"/>
              </w:rPr>
              <w:t>2</w:t>
            </w:r>
            <w:r w:rsidR="00BB3C56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h</w:t>
            </w:r>
            <w:r w:rsidR="00023379">
              <w:rPr>
                <w:rFonts w:ascii="Arial" w:hAnsi="Arial" w:cs="Arial"/>
                <w:sz w:val="20"/>
                <w:szCs w:val="20"/>
                <w:lang w:eastAsia="pt-BR"/>
              </w:rPr>
              <w:t xml:space="preserve">; </w:t>
            </w:r>
            <w:r w:rsidR="008018FC" w:rsidRPr="00BE2222">
              <w:rPr>
                <w:rFonts w:ascii="Arial" w:hAnsi="Arial" w:cs="Arial"/>
                <w:sz w:val="20"/>
                <w:szCs w:val="20"/>
              </w:rPr>
              <w:t>Unidade Anhanguera</w:t>
            </w:r>
            <w:r w:rsidR="008018FC"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</w:t>
            </w:r>
            <w:r w:rsidR="00BB3C56" w:rsidRPr="00BE2222">
              <w:rPr>
                <w:rFonts w:ascii="Arial" w:hAnsi="Arial" w:cs="Arial"/>
                <w:sz w:val="20"/>
                <w:szCs w:val="20"/>
                <w:lang w:eastAsia="pt-BR"/>
              </w:rPr>
              <w:t>(GV)</w:t>
            </w:r>
          </w:p>
        </w:tc>
      </w:tr>
      <w:tr w:rsidR="005A4115" w:rsidRPr="00BE2222" w14:paraId="2DC905A0" w14:textId="77777777" w:rsidTr="005A4115">
        <w:trPr>
          <w:cantSplit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0E74D2" w14:textId="69502B8A" w:rsidR="005A4115" w:rsidRPr="005A4115" w:rsidRDefault="005A4115" w:rsidP="005A4115">
            <w:pPr>
              <w:pStyle w:val="Ttulo3"/>
              <w:tabs>
                <w:tab w:val="clear" w:pos="720"/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 xml:space="preserve">Tópicos especiais II (tema: </w:t>
            </w:r>
            <w:r w:rsidR="00A94AF8">
              <w:rPr>
                <w:rFonts w:cs="Arial"/>
                <w:b w:val="0"/>
                <w:szCs w:val="20"/>
              </w:rPr>
              <w:t>Ciências do Esporte)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A49047" w14:textId="423C3D62" w:rsidR="005A4115" w:rsidRPr="005A4115" w:rsidRDefault="005A4115" w:rsidP="005A4115">
            <w:pPr>
              <w:pStyle w:val="Ttulo3"/>
              <w:tabs>
                <w:tab w:val="clear" w:pos="720"/>
                <w:tab w:val="left" w:pos="3390"/>
              </w:tabs>
              <w:snapToGrid w:val="0"/>
              <w:spacing w:after="120" w:line="240" w:lineRule="auto"/>
              <w:ind w:left="0" w:firstLine="0"/>
              <w:rPr>
                <w:rFonts w:cs="Arial"/>
                <w:b w:val="0"/>
                <w:szCs w:val="20"/>
              </w:rPr>
            </w:pPr>
            <w:r>
              <w:rPr>
                <w:rFonts w:cs="Arial"/>
                <w:b w:val="0"/>
                <w:szCs w:val="20"/>
              </w:rPr>
              <w:t>Maurício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FD486" w14:textId="0C92B50F" w:rsidR="005A4115" w:rsidRPr="00BE2222" w:rsidRDefault="005A4115" w:rsidP="005A4115">
            <w:pPr>
              <w:suppressAutoHyphens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  <w:lang w:eastAsia="pt-BR"/>
              </w:rPr>
            </w:pP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08, 10, 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11, 1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5, 17, 1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8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, 22, 24, 25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e 2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9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/10 (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 xml:space="preserve">terça, quinta e 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>sexta-feira); 1</w:t>
            </w:r>
            <w:r>
              <w:rPr>
                <w:rFonts w:ascii="Arial" w:hAnsi="Arial" w:cs="Arial"/>
                <w:sz w:val="20"/>
                <w:szCs w:val="20"/>
                <w:lang w:eastAsia="pt-BR"/>
              </w:rPr>
              <w:t>4</w:t>
            </w:r>
            <w:r w:rsidRPr="00BE2222">
              <w:rPr>
                <w:rFonts w:ascii="Arial" w:hAnsi="Arial" w:cs="Arial"/>
                <w:sz w:val="20"/>
                <w:szCs w:val="20"/>
                <w:lang w:eastAsia="pt-BR"/>
              </w:rPr>
              <w:t xml:space="preserve"> às 17h</w:t>
            </w:r>
          </w:p>
        </w:tc>
      </w:tr>
    </w:tbl>
    <w:p w14:paraId="7F17E623" w14:textId="52E4CA12" w:rsidR="003E374F" w:rsidRDefault="003E374F" w:rsidP="004E58B2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460FECFD" w14:textId="77777777" w:rsidR="0012408C" w:rsidRDefault="0012408C" w:rsidP="004E58B2">
      <w:pPr>
        <w:jc w:val="right"/>
        <w:rPr>
          <w:rFonts w:ascii="Arial" w:hAnsi="Arial" w:cs="Arial"/>
          <w:color w:val="000000"/>
          <w:sz w:val="20"/>
          <w:szCs w:val="20"/>
        </w:rPr>
      </w:pPr>
    </w:p>
    <w:p w14:paraId="409415F7" w14:textId="203AB5D2" w:rsidR="00B83207" w:rsidRDefault="00C5674F" w:rsidP="004E58B2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Juiz de Fora, </w:t>
      </w:r>
      <w:r w:rsidR="008B7904">
        <w:rPr>
          <w:rFonts w:ascii="Arial" w:hAnsi="Arial" w:cs="Arial"/>
          <w:color w:val="000000"/>
          <w:sz w:val="20"/>
          <w:szCs w:val="20"/>
        </w:rPr>
        <w:t>1</w:t>
      </w:r>
      <w:r w:rsidR="0085328B">
        <w:rPr>
          <w:rFonts w:ascii="Arial" w:hAnsi="Arial" w:cs="Arial"/>
          <w:color w:val="000000"/>
          <w:sz w:val="20"/>
          <w:szCs w:val="20"/>
        </w:rPr>
        <w:t>5</w:t>
      </w:r>
      <w:r>
        <w:rPr>
          <w:rFonts w:ascii="Arial" w:hAnsi="Arial" w:cs="Arial"/>
          <w:color w:val="000000"/>
          <w:sz w:val="20"/>
          <w:szCs w:val="20"/>
        </w:rPr>
        <w:t xml:space="preserve"> de </w:t>
      </w:r>
      <w:r w:rsidR="008B7904">
        <w:rPr>
          <w:rFonts w:ascii="Arial" w:hAnsi="Arial" w:cs="Arial"/>
          <w:color w:val="000000"/>
          <w:sz w:val="20"/>
          <w:szCs w:val="20"/>
        </w:rPr>
        <w:t>agosto</w:t>
      </w:r>
      <w:r>
        <w:rPr>
          <w:rFonts w:ascii="Arial" w:hAnsi="Arial" w:cs="Arial"/>
          <w:color w:val="000000"/>
          <w:sz w:val="20"/>
          <w:szCs w:val="20"/>
        </w:rPr>
        <w:t xml:space="preserve"> de 202</w:t>
      </w:r>
      <w:r w:rsidR="00D91B42">
        <w:rPr>
          <w:rFonts w:ascii="Arial" w:hAnsi="Arial" w:cs="Arial"/>
          <w:color w:val="000000"/>
          <w:sz w:val="20"/>
          <w:szCs w:val="20"/>
        </w:rPr>
        <w:t>4</w:t>
      </w:r>
    </w:p>
    <w:sectPr w:rsidR="00B83207" w:rsidSect="00777D7F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3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</w:rPr>
    </w:lvl>
  </w:abstractNum>
  <w:abstractNum w:abstractNumId="2" w15:restartNumberingAfterBreak="0">
    <w:nsid w:val="301137B0"/>
    <w:multiLevelType w:val="hybridMultilevel"/>
    <w:tmpl w:val="DAEC1990"/>
    <w:lvl w:ilvl="0" w:tplc="B004385E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E11237"/>
    <w:multiLevelType w:val="hybridMultilevel"/>
    <w:tmpl w:val="A1A0E57C"/>
    <w:lvl w:ilvl="0" w:tplc="548C122C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E811E9"/>
    <w:multiLevelType w:val="hybridMultilevel"/>
    <w:tmpl w:val="8F9E4AFA"/>
    <w:lvl w:ilvl="0" w:tplc="50846CA0">
      <w:start w:val="8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7E1"/>
    <w:rsid w:val="0000088B"/>
    <w:rsid w:val="00003660"/>
    <w:rsid w:val="00015C1B"/>
    <w:rsid w:val="00017045"/>
    <w:rsid w:val="00022214"/>
    <w:rsid w:val="00023379"/>
    <w:rsid w:val="000241FE"/>
    <w:rsid w:val="000247C6"/>
    <w:rsid w:val="0003253F"/>
    <w:rsid w:val="00033F4A"/>
    <w:rsid w:val="0003407C"/>
    <w:rsid w:val="00082AFD"/>
    <w:rsid w:val="000A0542"/>
    <w:rsid w:val="000A05C0"/>
    <w:rsid w:val="000A2F56"/>
    <w:rsid w:val="000B4481"/>
    <w:rsid w:val="000B5687"/>
    <w:rsid w:val="000C0E51"/>
    <w:rsid w:val="000D1759"/>
    <w:rsid w:val="001138F6"/>
    <w:rsid w:val="0011479E"/>
    <w:rsid w:val="0012408C"/>
    <w:rsid w:val="00125CFC"/>
    <w:rsid w:val="00150528"/>
    <w:rsid w:val="0015640B"/>
    <w:rsid w:val="00156E78"/>
    <w:rsid w:val="00170BF5"/>
    <w:rsid w:val="0018457E"/>
    <w:rsid w:val="00186629"/>
    <w:rsid w:val="00190775"/>
    <w:rsid w:val="001B4734"/>
    <w:rsid w:val="001D0B3D"/>
    <w:rsid w:val="001D4BDD"/>
    <w:rsid w:val="001F6DA5"/>
    <w:rsid w:val="00224ED7"/>
    <w:rsid w:val="00230925"/>
    <w:rsid w:val="00247782"/>
    <w:rsid w:val="00247908"/>
    <w:rsid w:val="00250B92"/>
    <w:rsid w:val="00254045"/>
    <w:rsid w:val="00260E81"/>
    <w:rsid w:val="00264F58"/>
    <w:rsid w:val="002669BF"/>
    <w:rsid w:val="00266D9C"/>
    <w:rsid w:val="0027015C"/>
    <w:rsid w:val="0027217D"/>
    <w:rsid w:val="00281110"/>
    <w:rsid w:val="0028222B"/>
    <w:rsid w:val="00295189"/>
    <w:rsid w:val="002A5590"/>
    <w:rsid w:val="002B46A8"/>
    <w:rsid w:val="002C777E"/>
    <w:rsid w:val="002D1CD2"/>
    <w:rsid w:val="002D46B6"/>
    <w:rsid w:val="002E6E1F"/>
    <w:rsid w:val="00307F77"/>
    <w:rsid w:val="003121C0"/>
    <w:rsid w:val="0033066A"/>
    <w:rsid w:val="00332146"/>
    <w:rsid w:val="003443E7"/>
    <w:rsid w:val="003572F8"/>
    <w:rsid w:val="0039343A"/>
    <w:rsid w:val="00393938"/>
    <w:rsid w:val="00397FA9"/>
    <w:rsid w:val="003A09A4"/>
    <w:rsid w:val="003A320A"/>
    <w:rsid w:val="003C2AE2"/>
    <w:rsid w:val="003D2AB1"/>
    <w:rsid w:val="003E374F"/>
    <w:rsid w:val="003E54AB"/>
    <w:rsid w:val="003F5304"/>
    <w:rsid w:val="00412EAD"/>
    <w:rsid w:val="00413B29"/>
    <w:rsid w:val="00424BF2"/>
    <w:rsid w:val="004324B4"/>
    <w:rsid w:val="00432712"/>
    <w:rsid w:val="00455E7F"/>
    <w:rsid w:val="00462DB1"/>
    <w:rsid w:val="00472804"/>
    <w:rsid w:val="004914F2"/>
    <w:rsid w:val="00491DE8"/>
    <w:rsid w:val="004A45A5"/>
    <w:rsid w:val="004C1E5D"/>
    <w:rsid w:val="004D08FD"/>
    <w:rsid w:val="004D4B0D"/>
    <w:rsid w:val="004E0BC6"/>
    <w:rsid w:val="004E2C17"/>
    <w:rsid w:val="004E3FA4"/>
    <w:rsid w:val="004E58B2"/>
    <w:rsid w:val="004F0DD3"/>
    <w:rsid w:val="004F6676"/>
    <w:rsid w:val="00504D0E"/>
    <w:rsid w:val="00522F14"/>
    <w:rsid w:val="005240B6"/>
    <w:rsid w:val="005269F0"/>
    <w:rsid w:val="0053251D"/>
    <w:rsid w:val="00534AAC"/>
    <w:rsid w:val="0053795E"/>
    <w:rsid w:val="0054760E"/>
    <w:rsid w:val="00553070"/>
    <w:rsid w:val="00554E8A"/>
    <w:rsid w:val="00555C7E"/>
    <w:rsid w:val="00557249"/>
    <w:rsid w:val="005630EE"/>
    <w:rsid w:val="005A4115"/>
    <w:rsid w:val="005A62D2"/>
    <w:rsid w:val="005C0DFD"/>
    <w:rsid w:val="005F078F"/>
    <w:rsid w:val="0060673B"/>
    <w:rsid w:val="006227AE"/>
    <w:rsid w:val="00623DFA"/>
    <w:rsid w:val="0064307D"/>
    <w:rsid w:val="00643B67"/>
    <w:rsid w:val="00651396"/>
    <w:rsid w:val="006570F4"/>
    <w:rsid w:val="00662C17"/>
    <w:rsid w:val="00666440"/>
    <w:rsid w:val="00687727"/>
    <w:rsid w:val="00692937"/>
    <w:rsid w:val="006A18AB"/>
    <w:rsid w:val="006B7F80"/>
    <w:rsid w:val="006F33C1"/>
    <w:rsid w:val="006F5D0E"/>
    <w:rsid w:val="00723CEB"/>
    <w:rsid w:val="007260C9"/>
    <w:rsid w:val="0073560B"/>
    <w:rsid w:val="00735842"/>
    <w:rsid w:val="00736C6D"/>
    <w:rsid w:val="00746578"/>
    <w:rsid w:val="007735B7"/>
    <w:rsid w:val="00776A39"/>
    <w:rsid w:val="00777039"/>
    <w:rsid w:val="00777D7F"/>
    <w:rsid w:val="00786E54"/>
    <w:rsid w:val="007919FF"/>
    <w:rsid w:val="007974BF"/>
    <w:rsid w:val="007B0128"/>
    <w:rsid w:val="007D0BD3"/>
    <w:rsid w:val="007D3DEA"/>
    <w:rsid w:val="007F4F9F"/>
    <w:rsid w:val="007F5484"/>
    <w:rsid w:val="008018FC"/>
    <w:rsid w:val="00823B9F"/>
    <w:rsid w:val="00830A6C"/>
    <w:rsid w:val="008333CF"/>
    <w:rsid w:val="008378FF"/>
    <w:rsid w:val="008504DD"/>
    <w:rsid w:val="008512B9"/>
    <w:rsid w:val="0085328B"/>
    <w:rsid w:val="0087482D"/>
    <w:rsid w:val="00875227"/>
    <w:rsid w:val="00880351"/>
    <w:rsid w:val="00880E11"/>
    <w:rsid w:val="00893840"/>
    <w:rsid w:val="00894D4B"/>
    <w:rsid w:val="00897186"/>
    <w:rsid w:val="008A1551"/>
    <w:rsid w:val="008B54E3"/>
    <w:rsid w:val="008B66A8"/>
    <w:rsid w:val="008B7904"/>
    <w:rsid w:val="0092581D"/>
    <w:rsid w:val="00926D21"/>
    <w:rsid w:val="00933F00"/>
    <w:rsid w:val="009430C2"/>
    <w:rsid w:val="00945F54"/>
    <w:rsid w:val="00957531"/>
    <w:rsid w:val="00966989"/>
    <w:rsid w:val="00977990"/>
    <w:rsid w:val="00983017"/>
    <w:rsid w:val="009A0C0D"/>
    <w:rsid w:val="009A3939"/>
    <w:rsid w:val="009A4B86"/>
    <w:rsid w:val="009A5AFF"/>
    <w:rsid w:val="009A7A8F"/>
    <w:rsid w:val="009C2D9A"/>
    <w:rsid w:val="009D0237"/>
    <w:rsid w:val="009D59A6"/>
    <w:rsid w:val="009E0AFE"/>
    <w:rsid w:val="009E3C5C"/>
    <w:rsid w:val="009F23DC"/>
    <w:rsid w:val="00A12517"/>
    <w:rsid w:val="00A162FF"/>
    <w:rsid w:val="00A168AB"/>
    <w:rsid w:val="00A31354"/>
    <w:rsid w:val="00A34045"/>
    <w:rsid w:val="00A50EC8"/>
    <w:rsid w:val="00A52A0B"/>
    <w:rsid w:val="00A55225"/>
    <w:rsid w:val="00A55C8D"/>
    <w:rsid w:val="00A6166F"/>
    <w:rsid w:val="00A62D5E"/>
    <w:rsid w:val="00A6321F"/>
    <w:rsid w:val="00A735DC"/>
    <w:rsid w:val="00A764A2"/>
    <w:rsid w:val="00A82200"/>
    <w:rsid w:val="00A94AF8"/>
    <w:rsid w:val="00AB5EB4"/>
    <w:rsid w:val="00AC1869"/>
    <w:rsid w:val="00AC798D"/>
    <w:rsid w:val="00AD5974"/>
    <w:rsid w:val="00AF08EB"/>
    <w:rsid w:val="00AF184B"/>
    <w:rsid w:val="00B023F1"/>
    <w:rsid w:val="00B14C91"/>
    <w:rsid w:val="00B217E1"/>
    <w:rsid w:val="00B27D7E"/>
    <w:rsid w:val="00B43489"/>
    <w:rsid w:val="00B4379C"/>
    <w:rsid w:val="00B5013F"/>
    <w:rsid w:val="00B528A3"/>
    <w:rsid w:val="00B556E2"/>
    <w:rsid w:val="00B83207"/>
    <w:rsid w:val="00B8560F"/>
    <w:rsid w:val="00B862C3"/>
    <w:rsid w:val="00B94969"/>
    <w:rsid w:val="00B97E27"/>
    <w:rsid w:val="00BA1A78"/>
    <w:rsid w:val="00BA29A5"/>
    <w:rsid w:val="00BA62CB"/>
    <w:rsid w:val="00BB3C56"/>
    <w:rsid w:val="00BC7D40"/>
    <w:rsid w:val="00BD2949"/>
    <w:rsid w:val="00BE2222"/>
    <w:rsid w:val="00BE6C18"/>
    <w:rsid w:val="00BF19F6"/>
    <w:rsid w:val="00C002A5"/>
    <w:rsid w:val="00C300A8"/>
    <w:rsid w:val="00C53A36"/>
    <w:rsid w:val="00C5674F"/>
    <w:rsid w:val="00C6102C"/>
    <w:rsid w:val="00C70C06"/>
    <w:rsid w:val="00C947CE"/>
    <w:rsid w:val="00C94FCC"/>
    <w:rsid w:val="00CA2516"/>
    <w:rsid w:val="00CA2B56"/>
    <w:rsid w:val="00CC0E29"/>
    <w:rsid w:val="00CC213A"/>
    <w:rsid w:val="00CC42E0"/>
    <w:rsid w:val="00CD6672"/>
    <w:rsid w:val="00CE08F8"/>
    <w:rsid w:val="00CE0F76"/>
    <w:rsid w:val="00CE58E8"/>
    <w:rsid w:val="00CF555C"/>
    <w:rsid w:val="00D0709E"/>
    <w:rsid w:val="00D109CC"/>
    <w:rsid w:val="00D137BB"/>
    <w:rsid w:val="00D1415D"/>
    <w:rsid w:val="00D14DCE"/>
    <w:rsid w:val="00D1685E"/>
    <w:rsid w:val="00D26B2E"/>
    <w:rsid w:val="00D30CBB"/>
    <w:rsid w:val="00D343DC"/>
    <w:rsid w:val="00D41863"/>
    <w:rsid w:val="00D47EEF"/>
    <w:rsid w:val="00D6757E"/>
    <w:rsid w:val="00D91B42"/>
    <w:rsid w:val="00D938A7"/>
    <w:rsid w:val="00D97E7D"/>
    <w:rsid w:val="00DB2D42"/>
    <w:rsid w:val="00DC4F82"/>
    <w:rsid w:val="00DC510C"/>
    <w:rsid w:val="00DD4572"/>
    <w:rsid w:val="00DD5BD9"/>
    <w:rsid w:val="00DD763B"/>
    <w:rsid w:val="00DE352F"/>
    <w:rsid w:val="00DE6017"/>
    <w:rsid w:val="00DF0AC0"/>
    <w:rsid w:val="00DF2A89"/>
    <w:rsid w:val="00E03416"/>
    <w:rsid w:val="00E103C8"/>
    <w:rsid w:val="00E23988"/>
    <w:rsid w:val="00E41B31"/>
    <w:rsid w:val="00E55BE4"/>
    <w:rsid w:val="00E5722A"/>
    <w:rsid w:val="00E833B5"/>
    <w:rsid w:val="00E909D3"/>
    <w:rsid w:val="00E92BB6"/>
    <w:rsid w:val="00EA617C"/>
    <w:rsid w:val="00EC078C"/>
    <w:rsid w:val="00ED0909"/>
    <w:rsid w:val="00ED18D2"/>
    <w:rsid w:val="00ED3CC0"/>
    <w:rsid w:val="00ED57A7"/>
    <w:rsid w:val="00EE0D46"/>
    <w:rsid w:val="00F01343"/>
    <w:rsid w:val="00F027A4"/>
    <w:rsid w:val="00F054AA"/>
    <w:rsid w:val="00F23856"/>
    <w:rsid w:val="00F43AAC"/>
    <w:rsid w:val="00F4440A"/>
    <w:rsid w:val="00F618F6"/>
    <w:rsid w:val="00F61BB3"/>
    <w:rsid w:val="00F72AD7"/>
    <w:rsid w:val="00F76F99"/>
    <w:rsid w:val="00F92F81"/>
    <w:rsid w:val="00FA706F"/>
    <w:rsid w:val="00FB33B4"/>
    <w:rsid w:val="00FC10F6"/>
    <w:rsid w:val="00FC23BA"/>
    <w:rsid w:val="00FF43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EDB0"/>
  <w15:docId w15:val="{8E9C7CF8-1B6D-4D54-8EBE-B055FADF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528A3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B528A3"/>
    <w:pPr>
      <w:keepNext/>
      <w:tabs>
        <w:tab w:val="num" w:pos="432"/>
      </w:tabs>
      <w:autoSpaceDE w:val="0"/>
      <w:spacing w:line="360" w:lineRule="auto"/>
      <w:ind w:left="432" w:hanging="432"/>
      <w:jc w:val="both"/>
      <w:outlineLvl w:val="0"/>
    </w:pPr>
    <w:rPr>
      <w:rFonts w:ascii="Arial" w:hAnsi="Arial" w:cs="Arial"/>
      <w:b/>
      <w:bCs/>
      <w:sz w:val="20"/>
      <w:szCs w:val="20"/>
    </w:rPr>
  </w:style>
  <w:style w:type="paragraph" w:styleId="Ttulo2">
    <w:name w:val="heading 2"/>
    <w:basedOn w:val="Normal"/>
    <w:next w:val="Normal"/>
    <w:link w:val="Ttulo2Char"/>
    <w:qFormat/>
    <w:rsid w:val="00B528A3"/>
    <w:pPr>
      <w:keepNext/>
      <w:tabs>
        <w:tab w:val="num" w:pos="576"/>
      </w:tabs>
      <w:spacing w:line="360" w:lineRule="auto"/>
      <w:ind w:left="576" w:hanging="576"/>
      <w:jc w:val="center"/>
      <w:outlineLvl w:val="1"/>
    </w:pPr>
    <w:rPr>
      <w:rFonts w:ascii="Arial" w:hAnsi="Arial"/>
      <w:b/>
    </w:rPr>
  </w:style>
  <w:style w:type="paragraph" w:styleId="Ttulo3">
    <w:name w:val="heading 3"/>
    <w:basedOn w:val="Normal"/>
    <w:next w:val="Normal"/>
    <w:link w:val="Ttulo3Char"/>
    <w:qFormat/>
    <w:rsid w:val="00B528A3"/>
    <w:pPr>
      <w:keepNext/>
      <w:tabs>
        <w:tab w:val="num" w:pos="720"/>
      </w:tabs>
      <w:autoSpaceDE w:val="0"/>
      <w:spacing w:before="120" w:line="360" w:lineRule="auto"/>
      <w:ind w:left="720" w:hanging="720"/>
      <w:jc w:val="center"/>
      <w:outlineLvl w:val="2"/>
    </w:pPr>
    <w:rPr>
      <w:rFonts w:ascii="Arial" w:hAnsi="Arial"/>
      <w:b/>
      <w:sz w:val="20"/>
    </w:rPr>
  </w:style>
  <w:style w:type="paragraph" w:styleId="Ttulo4">
    <w:name w:val="heading 4"/>
    <w:basedOn w:val="Normal"/>
    <w:next w:val="Normal"/>
    <w:qFormat/>
    <w:rsid w:val="00B528A3"/>
    <w:pPr>
      <w:keepNext/>
      <w:tabs>
        <w:tab w:val="num" w:pos="864"/>
      </w:tabs>
      <w:spacing w:line="360" w:lineRule="auto"/>
      <w:ind w:left="864" w:hanging="864"/>
      <w:jc w:val="center"/>
      <w:outlineLvl w:val="3"/>
    </w:pPr>
    <w:rPr>
      <w:rFonts w:ascii="Arial" w:hAnsi="Arial"/>
      <w:b/>
      <w:sz w:val="32"/>
    </w:rPr>
  </w:style>
  <w:style w:type="paragraph" w:styleId="Ttulo5">
    <w:name w:val="heading 5"/>
    <w:basedOn w:val="Normal"/>
    <w:next w:val="Normal"/>
    <w:qFormat/>
    <w:rsid w:val="00B528A3"/>
    <w:pPr>
      <w:keepNext/>
      <w:tabs>
        <w:tab w:val="num" w:pos="1008"/>
      </w:tabs>
      <w:spacing w:line="360" w:lineRule="auto"/>
      <w:ind w:left="1008" w:hanging="1008"/>
      <w:jc w:val="center"/>
      <w:outlineLvl w:val="4"/>
    </w:pPr>
    <w:rPr>
      <w:rFonts w:ascii="Arial" w:hAnsi="Arial"/>
      <w:b/>
      <w:color w:val="FF0000"/>
      <w:sz w:val="20"/>
    </w:rPr>
  </w:style>
  <w:style w:type="paragraph" w:styleId="Ttulo6">
    <w:name w:val="heading 6"/>
    <w:basedOn w:val="Normal"/>
    <w:next w:val="Normal"/>
    <w:qFormat/>
    <w:rsid w:val="00B528A3"/>
    <w:pPr>
      <w:keepNext/>
      <w:tabs>
        <w:tab w:val="num" w:pos="1152"/>
      </w:tabs>
      <w:ind w:left="1152" w:hanging="1152"/>
      <w:outlineLvl w:val="5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B528A3"/>
    <w:rPr>
      <w:rFonts w:ascii="Wingdings" w:hAnsi="Wingdings"/>
    </w:rPr>
  </w:style>
  <w:style w:type="character" w:customStyle="1" w:styleId="WW8Num2z1">
    <w:name w:val="WW8Num2z1"/>
    <w:rsid w:val="00B528A3"/>
    <w:rPr>
      <w:rFonts w:ascii="Courier New" w:hAnsi="Courier New" w:cs="Courier New"/>
    </w:rPr>
  </w:style>
  <w:style w:type="character" w:customStyle="1" w:styleId="WW8Num2z3">
    <w:name w:val="WW8Num2z3"/>
    <w:rsid w:val="00B528A3"/>
    <w:rPr>
      <w:rFonts w:ascii="Symbol" w:hAnsi="Symbol"/>
    </w:rPr>
  </w:style>
  <w:style w:type="character" w:customStyle="1" w:styleId="WW8Num10z0">
    <w:name w:val="WW8Num10z0"/>
    <w:rsid w:val="00B528A3"/>
    <w:rPr>
      <w:rFonts w:ascii="Symbol" w:hAnsi="Symbol"/>
      <w:sz w:val="20"/>
    </w:rPr>
  </w:style>
  <w:style w:type="character" w:customStyle="1" w:styleId="WW8Num23z0">
    <w:name w:val="WW8Num23z0"/>
    <w:rsid w:val="00B528A3"/>
    <w:rPr>
      <w:rFonts w:ascii="Courier New" w:hAnsi="Courier New" w:cs="Courier New"/>
    </w:rPr>
  </w:style>
  <w:style w:type="character" w:customStyle="1" w:styleId="WW8Num23z2">
    <w:name w:val="WW8Num23z2"/>
    <w:rsid w:val="00B528A3"/>
    <w:rPr>
      <w:rFonts w:ascii="Wingdings" w:hAnsi="Wingdings"/>
    </w:rPr>
  </w:style>
  <w:style w:type="character" w:customStyle="1" w:styleId="WW8Num23z3">
    <w:name w:val="WW8Num23z3"/>
    <w:rsid w:val="00B528A3"/>
    <w:rPr>
      <w:rFonts w:ascii="Symbol" w:hAnsi="Symbol"/>
    </w:rPr>
  </w:style>
  <w:style w:type="character" w:customStyle="1" w:styleId="WW8Num26z0">
    <w:name w:val="WW8Num26z0"/>
    <w:rsid w:val="00B528A3"/>
    <w:rPr>
      <w:rFonts w:ascii="Symbol" w:hAnsi="Symbol"/>
      <w:sz w:val="20"/>
    </w:rPr>
  </w:style>
  <w:style w:type="character" w:customStyle="1" w:styleId="WW8Num26z1">
    <w:name w:val="WW8Num26z1"/>
    <w:rsid w:val="00B528A3"/>
    <w:rPr>
      <w:rFonts w:ascii="Wingdings" w:hAnsi="Wingdings"/>
      <w:sz w:val="20"/>
    </w:rPr>
  </w:style>
  <w:style w:type="character" w:customStyle="1" w:styleId="WW8Num27z0">
    <w:name w:val="WW8Num27z0"/>
    <w:rsid w:val="00B528A3"/>
    <w:rPr>
      <w:rFonts w:ascii="Symbol" w:hAnsi="Symbol"/>
    </w:rPr>
  </w:style>
  <w:style w:type="character" w:customStyle="1" w:styleId="WW8Num28z0">
    <w:name w:val="WW8Num28z0"/>
    <w:rsid w:val="00B528A3"/>
    <w:rPr>
      <w:rFonts w:ascii="Symbol" w:hAnsi="Symbol"/>
      <w:sz w:val="20"/>
    </w:rPr>
  </w:style>
  <w:style w:type="character" w:customStyle="1" w:styleId="Fontepargpadro1">
    <w:name w:val="Fonte parág. padrão1"/>
    <w:rsid w:val="00B528A3"/>
  </w:style>
  <w:style w:type="character" w:styleId="Hyperlink">
    <w:name w:val="Hyperlink"/>
    <w:rsid w:val="00B528A3"/>
    <w:rPr>
      <w:color w:val="0000FF"/>
      <w:u w:val="single"/>
    </w:rPr>
  </w:style>
  <w:style w:type="character" w:customStyle="1" w:styleId="texto">
    <w:name w:val="texto"/>
    <w:basedOn w:val="Fontepargpadro1"/>
    <w:rsid w:val="00B528A3"/>
  </w:style>
  <w:style w:type="character" w:styleId="Forte">
    <w:name w:val="Strong"/>
    <w:qFormat/>
    <w:rsid w:val="00B528A3"/>
    <w:rPr>
      <w:b/>
      <w:bCs/>
    </w:rPr>
  </w:style>
  <w:style w:type="paragraph" w:customStyle="1" w:styleId="Captulo">
    <w:name w:val="Capítulo"/>
    <w:basedOn w:val="Normal"/>
    <w:next w:val="Corpodetexto"/>
    <w:rsid w:val="00B528A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rsid w:val="00B528A3"/>
    <w:pPr>
      <w:spacing w:line="360" w:lineRule="auto"/>
      <w:jc w:val="both"/>
    </w:pPr>
    <w:rPr>
      <w:rFonts w:ascii="Arial" w:hAnsi="Arial"/>
      <w:sz w:val="20"/>
    </w:rPr>
  </w:style>
  <w:style w:type="paragraph" w:styleId="Lista">
    <w:name w:val="List"/>
    <w:basedOn w:val="Corpodetexto"/>
    <w:rsid w:val="00B528A3"/>
    <w:rPr>
      <w:rFonts w:cs="Tahoma"/>
    </w:rPr>
  </w:style>
  <w:style w:type="paragraph" w:customStyle="1" w:styleId="Legenda1">
    <w:name w:val="Legenda1"/>
    <w:basedOn w:val="Normal"/>
    <w:rsid w:val="00B528A3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B528A3"/>
    <w:pPr>
      <w:suppressLineNumbers/>
    </w:pPr>
    <w:rPr>
      <w:rFonts w:cs="Tahoma"/>
    </w:rPr>
  </w:style>
  <w:style w:type="paragraph" w:styleId="Ttulo">
    <w:name w:val="Title"/>
    <w:basedOn w:val="Normal"/>
    <w:next w:val="Subttulo"/>
    <w:qFormat/>
    <w:rsid w:val="00B528A3"/>
    <w:pPr>
      <w:autoSpaceDE w:val="0"/>
      <w:jc w:val="center"/>
    </w:pPr>
    <w:rPr>
      <w:rFonts w:ascii="Arial" w:hAnsi="Arial" w:cs="Arial"/>
      <w:b/>
      <w:bCs/>
      <w:szCs w:val="20"/>
    </w:rPr>
  </w:style>
  <w:style w:type="paragraph" w:styleId="Subttulo">
    <w:name w:val="Subtitle"/>
    <w:basedOn w:val="Captulo"/>
    <w:next w:val="Corpodetexto"/>
    <w:qFormat/>
    <w:rsid w:val="00B528A3"/>
    <w:pPr>
      <w:jc w:val="center"/>
    </w:pPr>
    <w:rPr>
      <w:i/>
      <w:iCs/>
    </w:rPr>
  </w:style>
  <w:style w:type="paragraph" w:styleId="NormalWeb">
    <w:name w:val="Normal (Web)"/>
    <w:basedOn w:val="Normal"/>
    <w:uiPriority w:val="99"/>
    <w:rsid w:val="00B528A3"/>
    <w:pPr>
      <w:spacing w:before="100" w:after="100"/>
    </w:pPr>
    <w:rPr>
      <w:rFonts w:ascii="Arial Unicode MS" w:eastAsia="Arial Unicode MS" w:hAnsi="Arial Unicode MS" w:cs="Arial Unicode MS"/>
    </w:rPr>
  </w:style>
  <w:style w:type="paragraph" w:styleId="Textodebalo">
    <w:name w:val="Balloon Text"/>
    <w:basedOn w:val="Normal"/>
    <w:rsid w:val="00B528A3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rsid w:val="00B528A3"/>
    <w:pPr>
      <w:suppressLineNumbers/>
    </w:pPr>
  </w:style>
  <w:style w:type="paragraph" w:customStyle="1" w:styleId="Ttulodatabela">
    <w:name w:val="Título da tabela"/>
    <w:basedOn w:val="Contedodatabela"/>
    <w:rsid w:val="00B528A3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8A15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3Char">
    <w:name w:val="Título 3 Char"/>
    <w:basedOn w:val="Fontepargpadro"/>
    <w:link w:val="Ttulo3"/>
    <w:rsid w:val="00ED57A7"/>
    <w:rPr>
      <w:rFonts w:ascii="Arial" w:hAnsi="Arial"/>
      <w:b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87482D"/>
    <w:rPr>
      <w:rFonts w:ascii="Arial" w:hAnsi="Arial"/>
      <w:b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2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8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0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9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Disciplinas - Docentes Permanentes</vt:lpstr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Disciplinas - Docentes Permanentes</dc:title>
  <dc:creator>User</dc:creator>
  <cp:lastModifiedBy>Usuario</cp:lastModifiedBy>
  <cp:revision>3</cp:revision>
  <cp:lastPrinted>2024-08-15T13:11:00Z</cp:lastPrinted>
  <dcterms:created xsi:type="dcterms:W3CDTF">2024-08-22T15:07:00Z</dcterms:created>
  <dcterms:modified xsi:type="dcterms:W3CDTF">2024-08-22T15:07:00Z</dcterms:modified>
</cp:coreProperties>
</file>